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AE1B2" w14:textId="77777777" w:rsidR="005A2A1A" w:rsidRDefault="005A2A1A" w:rsidP="005A2A1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</w:p>
    <w:p w14:paraId="69C12F58" w14:textId="77777777" w:rsidR="005A2A1A" w:rsidRDefault="005A2A1A" w:rsidP="005A2A1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09810CB" wp14:editId="44C935F4">
            <wp:simplePos x="0" y="0"/>
            <wp:positionH relativeFrom="column">
              <wp:posOffset>-5080</wp:posOffset>
            </wp:positionH>
            <wp:positionV relativeFrom="page">
              <wp:posOffset>542925</wp:posOffset>
            </wp:positionV>
            <wp:extent cx="1295400" cy="2730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FF4600"/>
          <w:sz w:val="16"/>
          <w:szCs w:val="16"/>
        </w:rPr>
        <w:t>Městský úřad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+420 469 657 111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IDDS: 3y8b2pi</w:t>
      </w:r>
    </w:p>
    <w:p w14:paraId="33424053" w14:textId="77777777" w:rsidR="005A2A1A" w:rsidRDefault="005A2A1A" w:rsidP="005A2A1A">
      <w:pPr>
        <w:tabs>
          <w:tab w:val="left" w:pos="3119"/>
        </w:tabs>
        <w:spacing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</w:r>
      <w:proofErr w:type="spellStart"/>
      <w:r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14:paraId="0FAA8593" w14:textId="77777777" w:rsidR="005A2A1A" w:rsidRDefault="005A2A1A" w:rsidP="005A2A1A">
      <w:pPr>
        <w:tabs>
          <w:tab w:val="left" w:pos="3119"/>
        </w:tabs>
        <w:spacing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www.chrudim.eu</w:t>
      </w:r>
    </w:p>
    <w:p w14:paraId="1BD30E94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0AE303C2" w14:textId="77777777" w:rsidR="005A2A1A" w:rsidRDefault="005A2A1A" w:rsidP="005A2A1A">
      <w:pPr>
        <w:rPr>
          <w:rFonts w:ascii="Arial" w:hAnsi="Arial" w:cs="Arial"/>
          <w:color w:val="FF4600"/>
        </w:rPr>
      </w:pPr>
    </w:p>
    <w:p w14:paraId="4213E199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Název odboru/ oddělení:</w:t>
      </w:r>
    </w:p>
    <w:p w14:paraId="0FC2864C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</w:t>
      </w:r>
      <w:r w:rsidR="007270AD">
        <w:rPr>
          <w:rFonts w:ascii="Arial" w:hAnsi="Arial" w:cs="Arial"/>
          <w:color w:val="FF4600"/>
          <w:sz w:val="16"/>
          <w:szCs w:val="16"/>
        </w:rPr>
        <w:t>dbor školství, kultury</w:t>
      </w:r>
      <w:r w:rsidR="00204C21">
        <w:rPr>
          <w:rFonts w:ascii="Arial" w:hAnsi="Arial" w:cs="Arial"/>
          <w:color w:val="FF4600"/>
          <w:sz w:val="16"/>
          <w:szCs w:val="16"/>
        </w:rPr>
        <w:t xml:space="preserve">, </w:t>
      </w:r>
      <w:r w:rsidR="007270AD">
        <w:rPr>
          <w:rFonts w:ascii="Arial" w:hAnsi="Arial" w:cs="Arial"/>
          <w:color w:val="FF4600"/>
          <w:sz w:val="16"/>
          <w:szCs w:val="16"/>
        </w:rPr>
        <w:t>sportu</w:t>
      </w:r>
      <w:r w:rsidR="00204C21">
        <w:rPr>
          <w:rFonts w:ascii="Arial" w:hAnsi="Arial" w:cs="Arial"/>
          <w:color w:val="FF4600"/>
          <w:sz w:val="16"/>
          <w:szCs w:val="16"/>
        </w:rPr>
        <w:t xml:space="preserve"> a cestovního ruchu</w:t>
      </w:r>
      <w:r>
        <w:rPr>
          <w:rFonts w:ascii="Arial" w:hAnsi="Arial" w:cs="Arial"/>
          <w:color w:val="FF4600"/>
          <w:sz w:val="16"/>
          <w:szCs w:val="16"/>
        </w:rPr>
        <w:t xml:space="preserve"> </w:t>
      </w:r>
    </w:p>
    <w:p w14:paraId="34A6D1AD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7EC698EF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Adresa pracoviště:</w:t>
      </w:r>
    </w:p>
    <w:p w14:paraId="23E606C8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Pardubická 67</w:t>
      </w:r>
    </w:p>
    <w:p w14:paraId="4A9EE72B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537 16 Chrudim</w:t>
      </w:r>
    </w:p>
    <w:p w14:paraId="4D174585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10D2E48C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0596918D" w14:textId="625521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Č. j.:</w:t>
      </w:r>
      <w:r>
        <w:rPr>
          <w:rFonts w:ascii="Arial" w:hAnsi="Arial" w:cs="Arial"/>
          <w:sz w:val="16"/>
          <w:szCs w:val="16"/>
        </w:rPr>
        <w:tab/>
        <w:t xml:space="preserve">CR </w:t>
      </w:r>
      <w:r w:rsidR="00AA1A3F" w:rsidRPr="00AA1A3F">
        <w:rPr>
          <w:rFonts w:ascii="Arial" w:hAnsi="Arial" w:cs="Arial"/>
          <w:sz w:val="16"/>
          <w:szCs w:val="16"/>
        </w:rPr>
        <w:t xml:space="preserve"> </w:t>
      </w:r>
      <w:r w:rsidR="004B1636" w:rsidRPr="004B1636">
        <w:rPr>
          <w:rFonts w:ascii="Arial" w:hAnsi="Arial" w:cs="Arial"/>
          <w:sz w:val="16"/>
          <w:szCs w:val="16"/>
        </w:rPr>
        <w:t>083322/2026</w:t>
      </w:r>
      <w:r w:rsidR="007270AD" w:rsidRPr="007270A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OSK/</w:t>
      </w:r>
      <w:proofErr w:type="spellStart"/>
      <w:r>
        <w:rPr>
          <w:rFonts w:ascii="Arial" w:hAnsi="Arial" w:cs="Arial"/>
          <w:sz w:val="16"/>
          <w:szCs w:val="16"/>
        </w:rPr>
        <w:t>Pav</w:t>
      </w:r>
      <w:proofErr w:type="spellEnd"/>
    </w:p>
    <w:p w14:paraId="7C5A74A8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Zn.:</w:t>
      </w:r>
      <w:r>
        <w:rPr>
          <w:rFonts w:ascii="Arial" w:hAnsi="Arial" w:cs="Arial"/>
          <w:sz w:val="16"/>
          <w:szCs w:val="16"/>
        </w:rPr>
        <w:tab/>
      </w:r>
    </w:p>
    <w:p w14:paraId="353A5834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Váš dopis ze dne:</w:t>
      </w:r>
      <w:r>
        <w:rPr>
          <w:rFonts w:ascii="Arial" w:hAnsi="Arial" w:cs="Arial"/>
          <w:sz w:val="16"/>
          <w:szCs w:val="16"/>
        </w:rPr>
        <w:tab/>
      </w:r>
    </w:p>
    <w:p w14:paraId="1A569072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a skart. znak a lhůta:</w:t>
      </w:r>
      <w:r>
        <w:rPr>
          <w:rFonts w:ascii="Arial" w:hAnsi="Arial" w:cs="Arial"/>
          <w:sz w:val="16"/>
          <w:szCs w:val="16"/>
        </w:rPr>
        <w:tab/>
      </w:r>
    </w:p>
    <w:p w14:paraId="05F018D2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listů:</w:t>
      </w:r>
      <w:r>
        <w:rPr>
          <w:rFonts w:ascii="Arial" w:hAnsi="Arial" w:cs="Arial"/>
          <w:sz w:val="16"/>
          <w:szCs w:val="16"/>
        </w:rPr>
        <w:tab/>
        <w:t>1</w:t>
      </w:r>
    </w:p>
    <w:p w14:paraId="66F4D4A1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příloh:</w:t>
      </w:r>
      <w:r>
        <w:rPr>
          <w:rFonts w:ascii="Arial" w:hAnsi="Arial" w:cs="Arial"/>
          <w:sz w:val="16"/>
          <w:szCs w:val="16"/>
        </w:rPr>
        <w:tab/>
        <w:t>0</w:t>
      </w:r>
    </w:p>
    <w:p w14:paraId="598E01FF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Vyřizuje:</w:t>
      </w:r>
      <w:r>
        <w:rPr>
          <w:rFonts w:ascii="Arial" w:hAnsi="Arial" w:cs="Arial"/>
          <w:sz w:val="16"/>
          <w:szCs w:val="16"/>
        </w:rPr>
        <w:tab/>
        <w:t xml:space="preserve">Ing. Blanka Pavlišová </w:t>
      </w:r>
    </w:p>
    <w:p w14:paraId="37EF87DA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Tel:</w:t>
      </w:r>
      <w:r>
        <w:rPr>
          <w:rFonts w:ascii="Arial" w:hAnsi="Arial" w:cs="Arial"/>
          <w:sz w:val="16"/>
          <w:szCs w:val="16"/>
        </w:rPr>
        <w:tab/>
        <w:t>469 657 691</w:t>
      </w:r>
    </w:p>
    <w:p w14:paraId="7B3B8577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E-mail:</w:t>
      </w:r>
      <w:r>
        <w:rPr>
          <w:rFonts w:ascii="Arial" w:hAnsi="Arial" w:cs="Arial"/>
          <w:sz w:val="16"/>
          <w:szCs w:val="16"/>
        </w:rPr>
        <w:tab/>
        <w:t>blanka.pavlisova@chrudim-city.cz</w:t>
      </w:r>
    </w:p>
    <w:p w14:paraId="357C2D2D" w14:textId="77777777" w:rsidR="005A2A1A" w:rsidRDefault="005A2A1A" w:rsidP="005A2A1A">
      <w:pPr>
        <w:spacing w:line="276" w:lineRule="auto"/>
        <w:rPr>
          <w:rFonts w:ascii="Arial" w:hAnsi="Arial" w:cs="Arial"/>
          <w:sz w:val="16"/>
          <w:szCs w:val="16"/>
        </w:rPr>
      </w:pPr>
    </w:p>
    <w:p w14:paraId="77DDF66E" w14:textId="7531131E" w:rsidR="005A2A1A" w:rsidRDefault="007270AD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 Chrudimi dne:</w:t>
      </w:r>
      <w:r>
        <w:rPr>
          <w:rFonts w:ascii="Arial" w:hAnsi="Arial" w:cs="Arial"/>
          <w:sz w:val="16"/>
          <w:szCs w:val="16"/>
        </w:rPr>
        <w:tab/>
      </w:r>
      <w:r w:rsidR="004B1636">
        <w:rPr>
          <w:rFonts w:ascii="Arial" w:hAnsi="Arial" w:cs="Arial"/>
          <w:sz w:val="16"/>
          <w:szCs w:val="16"/>
        </w:rPr>
        <w:t>7</w:t>
      </w:r>
      <w:r w:rsidR="00F06ABE">
        <w:rPr>
          <w:rFonts w:ascii="Arial" w:hAnsi="Arial" w:cs="Arial"/>
          <w:sz w:val="16"/>
          <w:szCs w:val="16"/>
        </w:rPr>
        <w:t>.</w:t>
      </w:r>
      <w:r w:rsidR="00204C21">
        <w:rPr>
          <w:rFonts w:ascii="Arial" w:hAnsi="Arial" w:cs="Arial"/>
          <w:sz w:val="16"/>
          <w:szCs w:val="16"/>
        </w:rPr>
        <w:t>9</w:t>
      </w:r>
      <w:r w:rsidR="005A2A1A">
        <w:rPr>
          <w:rFonts w:ascii="Arial" w:hAnsi="Arial" w:cs="Arial"/>
          <w:sz w:val="16"/>
          <w:szCs w:val="16"/>
        </w:rPr>
        <w:t>. 202</w:t>
      </w:r>
      <w:r w:rsidR="00B1450B">
        <w:rPr>
          <w:rFonts w:ascii="Arial" w:hAnsi="Arial" w:cs="Arial"/>
          <w:sz w:val="16"/>
          <w:szCs w:val="16"/>
        </w:rPr>
        <w:t>6</w:t>
      </w:r>
      <w:r w:rsidR="005A2A1A">
        <w:rPr>
          <w:rFonts w:ascii="Arial" w:hAnsi="Arial" w:cs="Arial"/>
          <w:sz w:val="16"/>
          <w:szCs w:val="16"/>
        </w:rPr>
        <w:tab/>
      </w:r>
    </w:p>
    <w:p w14:paraId="1943C70F" w14:textId="77777777" w:rsidR="005A2A1A" w:rsidRDefault="005A2A1A" w:rsidP="005A2A1A">
      <w:pPr>
        <w:tabs>
          <w:tab w:val="left" w:pos="1985"/>
        </w:tabs>
        <w:rPr>
          <w:rFonts w:ascii="Calibri" w:hAnsi="Calibri"/>
          <w:sz w:val="18"/>
          <w:szCs w:val="18"/>
        </w:rPr>
      </w:pPr>
    </w:p>
    <w:p w14:paraId="58384FE8" w14:textId="77777777" w:rsidR="005A2A1A" w:rsidRDefault="005A2A1A" w:rsidP="005A2A1A">
      <w:pPr>
        <w:rPr>
          <w:rFonts w:ascii="Calibri" w:hAnsi="Calibri"/>
          <w:sz w:val="18"/>
          <w:szCs w:val="18"/>
        </w:rPr>
      </w:pPr>
    </w:p>
    <w:p w14:paraId="035E5FBC" w14:textId="77777777" w:rsidR="005A2A1A" w:rsidRDefault="005A2A1A" w:rsidP="005A2A1A">
      <w:pPr>
        <w:rPr>
          <w:rFonts w:ascii="Calibri" w:hAnsi="Calibri"/>
          <w:sz w:val="18"/>
          <w:szCs w:val="18"/>
        </w:rPr>
      </w:pPr>
    </w:p>
    <w:p w14:paraId="568B6AB7" w14:textId="77777777" w:rsidR="005A2A1A" w:rsidRDefault="005A2A1A" w:rsidP="005A2A1A">
      <w:pPr>
        <w:rPr>
          <w:b/>
          <w:bCs/>
          <w:u w:val="single"/>
        </w:rPr>
      </w:pPr>
      <w:r>
        <w:rPr>
          <w:b/>
        </w:rPr>
        <w:t>Oznámení o konání veřejného podniku</w:t>
      </w:r>
    </w:p>
    <w:p w14:paraId="3D89C9E5" w14:textId="77777777" w:rsidR="008A685B" w:rsidRDefault="008A685B" w:rsidP="008A685B">
      <w:pPr>
        <w:jc w:val="both"/>
        <w:rPr>
          <w:bCs/>
        </w:rPr>
      </w:pPr>
    </w:p>
    <w:p w14:paraId="6A1320BE" w14:textId="77777777" w:rsidR="008A685B" w:rsidRPr="00F933E5" w:rsidRDefault="008A685B" w:rsidP="008A685B">
      <w:pPr>
        <w:jc w:val="both"/>
        <w:rPr>
          <w:bCs/>
        </w:rPr>
      </w:pPr>
    </w:p>
    <w:p w14:paraId="7ADC0EF5" w14:textId="77777777" w:rsidR="008A685B" w:rsidRDefault="008A685B" w:rsidP="008A685B">
      <w:pPr>
        <w:jc w:val="both"/>
        <w:rPr>
          <w:b/>
          <w:bCs/>
          <w:u w:val="single"/>
        </w:rPr>
      </w:pPr>
    </w:p>
    <w:p w14:paraId="6736C975" w14:textId="4B0ADB58" w:rsidR="00576AD9" w:rsidRDefault="00F2359A" w:rsidP="000A57F8">
      <w:pPr>
        <w:jc w:val="both"/>
      </w:pPr>
      <w:r>
        <w:t xml:space="preserve">Informujeme, že </w:t>
      </w:r>
      <w:r w:rsidR="00E635AE">
        <w:t xml:space="preserve">se bude pořádat </w:t>
      </w:r>
      <w:r w:rsidR="00F06ABE" w:rsidRPr="00F06ABE">
        <w:rPr>
          <w:b/>
        </w:rPr>
        <w:t>pouliční festival</w:t>
      </w:r>
      <w:r w:rsidR="00F06ABE">
        <w:t xml:space="preserve"> </w:t>
      </w:r>
      <w:r w:rsidR="00F06ABE" w:rsidRPr="00F06ABE">
        <w:rPr>
          <w:b/>
        </w:rPr>
        <w:t>„Chrudim (o)žije“</w:t>
      </w:r>
      <w:r w:rsidR="00F06ABE">
        <w:t xml:space="preserve"> na </w:t>
      </w:r>
      <w:proofErr w:type="spellStart"/>
      <w:r w:rsidR="00F06ABE">
        <w:t>Resselově</w:t>
      </w:r>
      <w:proofErr w:type="spellEnd"/>
      <w:r w:rsidR="00F06ABE">
        <w:t xml:space="preserve"> náměstí a v přilehlých ulicích.</w:t>
      </w:r>
      <w:r w:rsidR="00F06ABE" w:rsidRPr="00F06ABE">
        <w:t xml:space="preserve"> </w:t>
      </w:r>
      <w:r w:rsidR="00F06ABE">
        <w:t xml:space="preserve">Desítky umělců před kavárnami, bary a restauracemi, tzv. živý veřejný prostor, </w:t>
      </w:r>
      <w:r w:rsidR="004F0AC6" w:rsidRPr="004F0AC6">
        <w:t>a to</w:t>
      </w:r>
      <w:r w:rsidR="004F0AC6">
        <w:rPr>
          <w:b/>
        </w:rPr>
        <w:t xml:space="preserve"> </w:t>
      </w:r>
      <w:r w:rsidR="00204C21">
        <w:rPr>
          <w:b/>
        </w:rPr>
        <w:t>1</w:t>
      </w:r>
      <w:r w:rsidR="00B1450B">
        <w:rPr>
          <w:b/>
        </w:rPr>
        <w:t>2</w:t>
      </w:r>
      <w:r w:rsidR="00895B36">
        <w:rPr>
          <w:b/>
        </w:rPr>
        <w:t>.</w:t>
      </w:r>
      <w:r w:rsidR="003F363B">
        <w:rPr>
          <w:b/>
        </w:rPr>
        <w:t xml:space="preserve"> </w:t>
      </w:r>
      <w:r w:rsidR="00F06ABE">
        <w:rPr>
          <w:b/>
        </w:rPr>
        <w:t>9</w:t>
      </w:r>
      <w:r w:rsidR="008D3E83">
        <w:rPr>
          <w:b/>
        </w:rPr>
        <w:t>. 202</w:t>
      </w:r>
      <w:r w:rsidR="00B1450B">
        <w:rPr>
          <w:b/>
        </w:rPr>
        <w:t>6</w:t>
      </w:r>
      <w:r w:rsidR="002B17F3">
        <w:rPr>
          <w:b/>
        </w:rPr>
        <w:t xml:space="preserve"> </w:t>
      </w:r>
      <w:r w:rsidR="003F363B" w:rsidRPr="003F363B">
        <w:t xml:space="preserve">mezi </w:t>
      </w:r>
      <w:r w:rsidR="00895B36">
        <w:t>1</w:t>
      </w:r>
      <w:r w:rsidR="00F06ABE">
        <w:t>8</w:t>
      </w:r>
      <w:r w:rsidR="003F363B">
        <w:t xml:space="preserve">:00 a </w:t>
      </w:r>
      <w:r w:rsidR="00FF5934" w:rsidRPr="00FF5934">
        <w:t>24:00 hodinou</w:t>
      </w:r>
      <w:r w:rsidR="00E635AE">
        <w:t>.</w:t>
      </w:r>
      <w:r w:rsidR="0007191F">
        <w:t xml:space="preserve"> </w:t>
      </w:r>
    </w:p>
    <w:p w14:paraId="3BDB8278" w14:textId="77777777" w:rsidR="00F8716E" w:rsidRDefault="00F8716E" w:rsidP="000A57F8">
      <w:pPr>
        <w:jc w:val="both"/>
      </w:pPr>
    </w:p>
    <w:p w14:paraId="6F28FDD2" w14:textId="77777777" w:rsidR="008A685B" w:rsidRDefault="0007191F" w:rsidP="000A57F8">
      <w:pPr>
        <w:jc w:val="both"/>
      </w:pPr>
      <w:r>
        <w:t>V</w:t>
      </w:r>
      <w:r w:rsidR="00F2359A">
        <w:t>še v souladu s OZV</w:t>
      </w:r>
      <w:r>
        <w:t> </w:t>
      </w:r>
      <w:r w:rsidR="00F2359A">
        <w:t xml:space="preserve">města Chrudim č. 4/2016, o ochraně nočního klidu, čl. 2 odst. 1f), kdy </w:t>
      </w:r>
      <w:r>
        <w:t>se d</w:t>
      </w:r>
      <w:r w:rsidR="000A57F8">
        <w:t xml:space="preserve">oba nočního klidu stanoví od </w:t>
      </w:r>
      <w:r w:rsidR="00AB373F">
        <w:t>0</w:t>
      </w:r>
      <w:r w:rsidR="004A0C8C">
        <w:t>0</w:t>
      </w:r>
      <w:r w:rsidR="00F2359A">
        <w:t xml:space="preserve">:00 do </w:t>
      </w:r>
      <w:r w:rsidR="00AB373F">
        <w:t>0</w:t>
      </w:r>
      <w:r w:rsidR="00F2359A">
        <w:t>6:00 hodin.</w:t>
      </w:r>
    </w:p>
    <w:p w14:paraId="129E6564" w14:textId="77777777" w:rsidR="008A685B" w:rsidRDefault="008A685B" w:rsidP="000A57F8">
      <w:pPr>
        <w:jc w:val="both"/>
      </w:pPr>
    </w:p>
    <w:p w14:paraId="61A469CB" w14:textId="77777777" w:rsidR="008A685B" w:rsidRDefault="008A685B" w:rsidP="008A685B"/>
    <w:p w14:paraId="7B7B80FC" w14:textId="77777777" w:rsidR="005261CD" w:rsidRDefault="005261CD" w:rsidP="008A685B"/>
    <w:p w14:paraId="4C10477F" w14:textId="77777777" w:rsidR="00DD2CEC" w:rsidRDefault="00DD2CEC" w:rsidP="008A685B"/>
    <w:p w14:paraId="2793A808" w14:textId="77777777" w:rsidR="00DD2CEC" w:rsidRDefault="00DD2CEC" w:rsidP="008A685B"/>
    <w:p w14:paraId="66A20D07" w14:textId="77777777" w:rsidR="00DD2CEC" w:rsidRDefault="00DD2CEC" w:rsidP="008A685B"/>
    <w:p w14:paraId="71DAA260" w14:textId="77777777" w:rsidR="00DD2CEC" w:rsidRDefault="00DD2CEC" w:rsidP="008A685B"/>
    <w:p w14:paraId="6B943F19" w14:textId="77777777" w:rsidR="005261CD" w:rsidRDefault="005261CD" w:rsidP="008A685B"/>
    <w:p w14:paraId="31459699" w14:textId="77777777" w:rsidR="005261CD" w:rsidRDefault="005261CD" w:rsidP="008A685B"/>
    <w:p w14:paraId="55AF3071" w14:textId="77777777" w:rsidR="005261CD" w:rsidRDefault="005261CD" w:rsidP="008A685B"/>
    <w:p w14:paraId="3CE2361E" w14:textId="77777777" w:rsidR="008A685B" w:rsidRDefault="008A685B" w:rsidP="008A685B"/>
    <w:p w14:paraId="4D42F949" w14:textId="77777777" w:rsidR="008A685B" w:rsidRDefault="008A685B" w:rsidP="008A685B"/>
    <w:p w14:paraId="1D623DF0" w14:textId="77777777" w:rsidR="008A685B" w:rsidRDefault="008A685B" w:rsidP="008A685B"/>
    <w:p w14:paraId="5CEEE08D" w14:textId="77777777" w:rsidR="008A685B" w:rsidRDefault="008A685B" w:rsidP="008A685B">
      <w:r>
        <w:t>Ing. Jana Stehlíková</w:t>
      </w:r>
    </w:p>
    <w:p w14:paraId="53295C2F" w14:textId="77777777" w:rsidR="008A685B" w:rsidRDefault="008A685B" w:rsidP="008A685B">
      <w:r>
        <w:t xml:space="preserve">vedoucí Odboru </w:t>
      </w:r>
      <w:r w:rsidR="007270AD">
        <w:t>školství, kultury</w:t>
      </w:r>
      <w:r w:rsidR="00204C21">
        <w:t>,</w:t>
      </w:r>
      <w:r>
        <w:t xml:space="preserve"> sportu</w:t>
      </w:r>
      <w:r w:rsidR="00204C21">
        <w:t xml:space="preserve"> a cestovního ruchu</w:t>
      </w:r>
    </w:p>
    <w:p w14:paraId="74C2648B" w14:textId="77777777" w:rsidR="00C14BE9" w:rsidRPr="002F1FE1" w:rsidRDefault="00C14BE9" w:rsidP="002F1FE1"/>
    <w:sectPr w:rsidR="00C14BE9" w:rsidRPr="002F1FE1" w:rsidSect="00EF1EEB">
      <w:headerReference w:type="default" r:id="rId8"/>
      <w:footerReference w:type="default" r:id="rId9"/>
      <w:headerReference w:type="first" r:id="rId10"/>
      <w:pgSz w:w="11906" w:h="16838" w:code="9"/>
      <w:pgMar w:top="851" w:right="1134" w:bottom="851" w:left="1134" w:header="0" w:footer="0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500B7" w14:textId="77777777" w:rsidR="002B17F3" w:rsidRDefault="002B17F3">
      <w:r>
        <w:separator/>
      </w:r>
    </w:p>
  </w:endnote>
  <w:endnote w:type="continuationSeparator" w:id="0">
    <w:p w14:paraId="71A8CAB2" w14:textId="77777777" w:rsidR="002B17F3" w:rsidRDefault="002B1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BFBD6" w14:textId="77777777" w:rsidR="002B17F3" w:rsidRPr="0075119D" w:rsidRDefault="002B17F3">
    <w:pPr>
      <w:pStyle w:val="Zpat"/>
      <w:jc w:val="center"/>
      <w:rPr>
        <w:i/>
      </w:rPr>
    </w:pPr>
    <w:r w:rsidRPr="0075119D">
      <w:rPr>
        <w:i/>
      </w:rPr>
      <w:t xml:space="preserve">Stránka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PAGE</w:instrText>
    </w:r>
    <w:r w:rsidR="000E7D52" w:rsidRPr="0075119D">
      <w:rPr>
        <w:i/>
        <w:sz w:val="24"/>
        <w:szCs w:val="24"/>
      </w:rPr>
      <w:fldChar w:fldCharType="separate"/>
    </w:r>
    <w:r>
      <w:rPr>
        <w:i/>
        <w:noProof/>
      </w:rPr>
      <w:t>2</w:t>
    </w:r>
    <w:r w:rsidR="000E7D52" w:rsidRPr="0075119D">
      <w:rPr>
        <w:i/>
        <w:sz w:val="24"/>
        <w:szCs w:val="24"/>
      </w:rPr>
      <w:fldChar w:fldCharType="end"/>
    </w:r>
    <w:r w:rsidRPr="0075119D">
      <w:rPr>
        <w:i/>
      </w:rPr>
      <w:t xml:space="preserve"> z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NUMPAGES</w:instrText>
    </w:r>
    <w:r w:rsidR="000E7D52" w:rsidRPr="0075119D">
      <w:rPr>
        <w:i/>
        <w:sz w:val="24"/>
        <w:szCs w:val="24"/>
      </w:rPr>
      <w:fldChar w:fldCharType="separate"/>
    </w:r>
    <w:r w:rsidR="007270AD">
      <w:rPr>
        <w:i/>
        <w:noProof/>
      </w:rPr>
      <w:t>1</w:t>
    </w:r>
    <w:r w:rsidR="000E7D52" w:rsidRPr="0075119D">
      <w:rPr>
        <w:i/>
        <w:sz w:val="24"/>
        <w:szCs w:val="24"/>
      </w:rPr>
      <w:fldChar w:fldCharType="end"/>
    </w:r>
  </w:p>
  <w:p w14:paraId="28D90873" w14:textId="77777777" w:rsidR="002B17F3" w:rsidRDefault="002B17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2EE69" w14:textId="77777777" w:rsidR="002B17F3" w:rsidRDefault="002B17F3">
      <w:r>
        <w:separator/>
      </w:r>
    </w:p>
  </w:footnote>
  <w:footnote w:type="continuationSeparator" w:id="0">
    <w:p w14:paraId="6D5C9782" w14:textId="77777777" w:rsidR="002B17F3" w:rsidRDefault="002B1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52717" w14:textId="77777777" w:rsidR="002B17F3" w:rsidRDefault="002B17F3">
    <w:pPr>
      <w:pStyle w:val="Zhlav"/>
      <w:rPr>
        <w:sz w:val="18"/>
        <w:szCs w:val="18"/>
      </w:rPr>
    </w:pP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55353" w14:textId="77777777" w:rsidR="002B17F3" w:rsidRDefault="002B17F3" w:rsidP="00F77422">
    <w:pPr>
      <w:contextualSpacing/>
      <w:jc w:val="both"/>
      <w:rPr>
        <w:rFonts w:ascii="Calibri" w:eastAsia="Arial Unicode MS" w:hAnsi="Calibri"/>
        <w:bCs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FE1"/>
    <w:rsid w:val="000122F7"/>
    <w:rsid w:val="00020BF7"/>
    <w:rsid w:val="00070462"/>
    <w:rsid w:val="0007191F"/>
    <w:rsid w:val="000860AB"/>
    <w:rsid w:val="000A57F8"/>
    <w:rsid w:val="000B0D4C"/>
    <w:rsid w:val="000E40CD"/>
    <w:rsid w:val="000E7D52"/>
    <w:rsid w:val="00141021"/>
    <w:rsid w:val="00143009"/>
    <w:rsid w:val="001647AC"/>
    <w:rsid w:val="00204C21"/>
    <w:rsid w:val="002236E6"/>
    <w:rsid w:val="002703CE"/>
    <w:rsid w:val="002B17F3"/>
    <w:rsid w:val="002D0351"/>
    <w:rsid w:val="002E3D82"/>
    <w:rsid w:val="002F1FE1"/>
    <w:rsid w:val="003014D1"/>
    <w:rsid w:val="00301E11"/>
    <w:rsid w:val="00303E21"/>
    <w:rsid w:val="003201FD"/>
    <w:rsid w:val="003259D0"/>
    <w:rsid w:val="003627B1"/>
    <w:rsid w:val="0039070F"/>
    <w:rsid w:val="003F363B"/>
    <w:rsid w:val="004A0C8C"/>
    <w:rsid w:val="004B1636"/>
    <w:rsid w:val="004F0AC6"/>
    <w:rsid w:val="004F3B0B"/>
    <w:rsid w:val="00521176"/>
    <w:rsid w:val="005261CD"/>
    <w:rsid w:val="00536D72"/>
    <w:rsid w:val="00573462"/>
    <w:rsid w:val="00576AD9"/>
    <w:rsid w:val="005A2A1A"/>
    <w:rsid w:val="00612CA0"/>
    <w:rsid w:val="00697E71"/>
    <w:rsid w:val="00705AF9"/>
    <w:rsid w:val="007270AD"/>
    <w:rsid w:val="007635AF"/>
    <w:rsid w:val="007D0251"/>
    <w:rsid w:val="007E63D1"/>
    <w:rsid w:val="007F21B0"/>
    <w:rsid w:val="00895B36"/>
    <w:rsid w:val="008A1A0D"/>
    <w:rsid w:val="008A685B"/>
    <w:rsid w:val="008B5236"/>
    <w:rsid w:val="008D3E83"/>
    <w:rsid w:val="008F2222"/>
    <w:rsid w:val="0092755E"/>
    <w:rsid w:val="00943F4B"/>
    <w:rsid w:val="00977350"/>
    <w:rsid w:val="009B418B"/>
    <w:rsid w:val="009C4BB1"/>
    <w:rsid w:val="009C7B3D"/>
    <w:rsid w:val="009E25A4"/>
    <w:rsid w:val="009E7DF5"/>
    <w:rsid w:val="009F41B9"/>
    <w:rsid w:val="00A25403"/>
    <w:rsid w:val="00A26B20"/>
    <w:rsid w:val="00A70F58"/>
    <w:rsid w:val="00AA1A3F"/>
    <w:rsid w:val="00AA4F1C"/>
    <w:rsid w:val="00AB373F"/>
    <w:rsid w:val="00AE7891"/>
    <w:rsid w:val="00B1450B"/>
    <w:rsid w:val="00B4788A"/>
    <w:rsid w:val="00B73471"/>
    <w:rsid w:val="00BB6C1E"/>
    <w:rsid w:val="00BE3BF9"/>
    <w:rsid w:val="00C14BE9"/>
    <w:rsid w:val="00C164B9"/>
    <w:rsid w:val="00C408FF"/>
    <w:rsid w:val="00CB7A69"/>
    <w:rsid w:val="00D408AE"/>
    <w:rsid w:val="00D9447F"/>
    <w:rsid w:val="00DD2CEC"/>
    <w:rsid w:val="00DE62B7"/>
    <w:rsid w:val="00E154B9"/>
    <w:rsid w:val="00E635AE"/>
    <w:rsid w:val="00E9367F"/>
    <w:rsid w:val="00EF1EEB"/>
    <w:rsid w:val="00F0332C"/>
    <w:rsid w:val="00F06ABE"/>
    <w:rsid w:val="00F11759"/>
    <w:rsid w:val="00F2359A"/>
    <w:rsid w:val="00F27B47"/>
    <w:rsid w:val="00F55BB1"/>
    <w:rsid w:val="00F66DE5"/>
    <w:rsid w:val="00F77422"/>
    <w:rsid w:val="00F8716E"/>
    <w:rsid w:val="00FA53C9"/>
    <w:rsid w:val="00FA7249"/>
    <w:rsid w:val="00FF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B0B6B"/>
  <w15:docId w15:val="{5E556BC7-4F4F-45F7-A079-7E9AD1D3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1FE1"/>
    <w:pPr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F1F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F1FE1"/>
    <w:rPr>
      <w:rFonts w:ascii="Times New Roman" w:eastAsia="Times New Roman" w:hAnsi="Times New Roman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1F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1FE1"/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3E2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6C1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6C1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3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9685F6-635B-41D5-9B64-A6777F24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150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Ratzenbek Karel</dc:creator>
  <cp:lastModifiedBy>Pavlišová Blanka</cp:lastModifiedBy>
  <cp:revision>30</cp:revision>
  <cp:lastPrinted>2026-09-07T05:35:00Z</cp:lastPrinted>
  <dcterms:created xsi:type="dcterms:W3CDTF">2015-11-19T12:58:00Z</dcterms:created>
  <dcterms:modified xsi:type="dcterms:W3CDTF">2026-09-07T05:35:00Z</dcterms:modified>
</cp:coreProperties>
</file>